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38" w:rsidRPr="003201D5" w:rsidRDefault="003B4C38" w:rsidP="003201D5">
      <w:pPr>
        <w:pStyle w:val="Quote"/>
      </w:pPr>
      <w:r w:rsidRPr="00AC3F4A">
        <w:rPr>
          <w:b/>
        </w:rPr>
        <w:t xml:space="preserve">VINEET </w:t>
      </w:r>
      <w:r w:rsidR="00944879">
        <w:rPr>
          <w:b/>
        </w:rPr>
        <w:t xml:space="preserve"> KUMAR </w:t>
      </w:r>
      <w:r w:rsidRPr="00AC3F4A">
        <w:rPr>
          <w:b/>
        </w:rPr>
        <w:t>GAHLOT</w:t>
      </w:r>
      <w:r w:rsidR="00FF534B" w:rsidRPr="003201D5">
        <w:br/>
      </w:r>
      <w:r w:rsidR="00301EFD" w:rsidRPr="003201D5">
        <w:t>1178, SECTOR -28, FARIDABAD</w:t>
      </w:r>
      <w:r w:rsidR="00FF534B" w:rsidRPr="003201D5">
        <w:br/>
      </w:r>
      <w:r w:rsidRPr="003201D5">
        <w:t>PHONE 9953333873</w:t>
      </w:r>
      <w:r w:rsidR="00440C30" w:rsidRPr="003201D5">
        <w:t>,</w:t>
      </w:r>
      <w:r w:rsidRPr="003201D5">
        <w:t xml:space="preserve"> E-MAIL </w:t>
      </w:r>
      <w:hyperlink r:id="rId6" w:history="1">
        <w:r w:rsidR="00FF534B" w:rsidRPr="003201D5">
          <w:rPr>
            <w:rStyle w:val="Hyperlink"/>
          </w:rPr>
          <w:t>VINEETGAHLOT@GMAIL.COM</w:t>
        </w:r>
      </w:hyperlink>
      <w:r w:rsidR="00FF534B" w:rsidRPr="003201D5">
        <w:br/>
      </w:r>
      <w:r w:rsidR="0001334A" w:rsidRPr="003201D5">
        <w:t>Portfolio</w:t>
      </w:r>
      <w:r w:rsidRPr="003201D5">
        <w:t xml:space="preserve">- </w:t>
      </w:r>
      <w:r w:rsidR="0001334A" w:rsidRPr="003201D5">
        <w:t>https://www.behance.net/vineetgahlot</w:t>
      </w:r>
    </w:p>
    <w:p w:rsidR="00AC3F4A" w:rsidRDefault="00AC3F4A" w:rsidP="003201D5">
      <w:pPr>
        <w:pStyle w:val="Quote"/>
        <w:rPr>
          <w:b/>
        </w:rPr>
      </w:pPr>
    </w:p>
    <w:p w:rsidR="00F4459D" w:rsidRPr="003201D5" w:rsidRDefault="003B4C38" w:rsidP="003201D5">
      <w:pPr>
        <w:pStyle w:val="Quote"/>
        <w:rPr>
          <w:b/>
        </w:rPr>
      </w:pPr>
      <w:r w:rsidRPr="003201D5">
        <w:rPr>
          <w:b/>
        </w:rPr>
        <w:t>OBJECTIVE </w:t>
      </w:r>
    </w:p>
    <w:p w:rsidR="00841B23" w:rsidRPr="00841B23" w:rsidRDefault="001E571B" w:rsidP="00E15DAE">
      <w:pPr>
        <w:pStyle w:val="Quote"/>
        <w:rPr>
          <w:rStyle w:val="Emphasis"/>
          <w:sz w:val="32"/>
        </w:rPr>
      </w:pPr>
      <w:r w:rsidRPr="00841B23">
        <w:rPr>
          <w:rStyle w:val="Emphasis"/>
          <w:sz w:val="32"/>
        </w:rPr>
        <w:t>Focusing on your creative abilities as a graphic designer</w:t>
      </w:r>
    </w:p>
    <w:p w:rsidR="00E15DAE" w:rsidRPr="004D638E" w:rsidRDefault="00E15DAE" w:rsidP="00E15DAE">
      <w:pPr>
        <w:pStyle w:val="Quote"/>
        <w:rPr>
          <w:b/>
        </w:rPr>
      </w:pPr>
      <w:r w:rsidRPr="004D638E">
        <w:rPr>
          <w:b/>
        </w:rPr>
        <w:t>SKILLS &amp; PROFICIENCIES</w:t>
      </w:r>
    </w:p>
    <w:p w:rsidR="00E15DAE" w:rsidRDefault="00E15DAE" w:rsidP="00E00FDE">
      <w:pPr>
        <w:pStyle w:val="Quote"/>
        <w:numPr>
          <w:ilvl w:val="0"/>
          <w:numId w:val="7"/>
        </w:numPr>
      </w:pPr>
      <w:r>
        <w:t xml:space="preserve">Experience in </w:t>
      </w:r>
      <w:r w:rsidR="004D638E">
        <w:t>Android UX/UI Design ,</w:t>
      </w:r>
      <w:r>
        <w:t xml:space="preserve">designing logos, </w:t>
      </w:r>
      <w:r w:rsidR="00E00FDE">
        <w:t xml:space="preserve">EDM, </w:t>
      </w:r>
      <w:r>
        <w:t>corporate identity, advertisements, sales collaterals, catalogs, client presentations, newsletters, etc.</w:t>
      </w:r>
    </w:p>
    <w:p w:rsidR="00E15DAE" w:rsidRDefault="00E15DAE" w:rsidP="00E00FDE">
      <w:pPr>
        <w:pStyle w:val="Quote"/>
        <w:numPr>
          <w:ilvl w:val="0"/>
          <w:numId w:val="7"/>
        </w:numPr>
      </w:pPr>
      <w:r>
        <w:t>Ability to bring fresh perspective to the brand without losing original intent</w:t>
      </w:r>
    </w:p>
    <w:p w:rsidR="00E15DAE" w:rsidRDefault="00E15DAE" w:rsidP="00E00FDE">
      <w:pPr>
        <w:pStyle w:val="Quote"/>
        <w:numPr>
          <w:ilvl w:val="0"/>
          <w:numId w:val="7"/>
        </w:numPr>
      </w:pPr>
      <w:r>
        <w:t>Excellent communication skills and ability to interact with clients and understand their requirements</w:t>
      </w:r>
    </w:p>
    <w:p w:rsidR="00E00FDE" w:rsidRDefault="00E15DAE" w:rsidP="00E00FDE">
      <w:pPr>
        <w:pStyle w:val="Quote"/>
        <w:numPr>
          <w:ilvl w:val="0"/>
          <w:numId w:val="7"/>
        </w:numPr>
      </w:pPr>
      <w:r>
        <w:t xml:space="preserve">Proven presentation skills with expertise in demonstrating the designs to the </w:t>
      </w:r>
      <w:r w:rsidR="002A478E">
        <w:t>clients</w:t>
      </w:r>
      <w:r w:rsidR="0037154B">
        <w:t>.</w:t>
      </w:r>
    </w:p>
    <w:p w:rsidR="00E15DAE" w:rsidRDefault="00E15DAE" w:rsidP="00E00FDE">
      <w:pPr>
        <w:pStyle w:val="Quote"/>
        <w:numPr>
          <w:ilvl w:val="0"/>
          <w:numId w:val="7"/>
        </w:numPr>
      </w:pPr>
      <w:r>
        <w:t>Brainstorming and developing new concepts and ideas to boast the brand</w:t>
      </w:r>
    </w:p>
    <w:p w:rsidR="00E15DAE" w:rsidRDefault="00E15DAE" w:rsidP="00E00FDE">
      <w:pPr>
        <w:pStyle w:val="Quote"/>
        <w:numPr>
          <w:ilvl w:val="0"/>
          <w:numId w:val="7"/>
        </w:numPr>
      </w:pPr>
      <w:r>
        <w:t>Excellent team player and ability to work in groups to complete a desired task</w:t>
      </w:r>
    </w:p>
    <w:p w:rsidR="00C971FD" w:rsidRPr="004D638E" w:rsidRDefault="00C971FD" w:rsidP="00C971FD">
      <w:pPr>
        <w:pStyle w:val="Quote"/>
        <w:rPr>
          <w:b/>
        </w:rPr>
      </w:pPr>
      <w:r w:rsidRPr="004D638E">
        <w:rPr>
          <w:b/>
        </w:rPr>
        <w:t>SOFTWARE SKILLS</w:t>
      </w:r>
    </w:p>
    <w:p w:rsidR="00C971FD" w:rsidRDefault="00C971FD" w:rsidP="00C971FD">
      <w:pPr>
        <w:pStyle w:val="Quote"/>
      </w:pPr>
      <w:r>
        <w:t>Adobe Photoshop</w:t>
      </w:r>
      <w:r>
        <w:tab/>
        <w:t>Adobe Illustrator</w:t>
      </w:r>
      <w:r>
        <w:tab/>
        <w:t>Adobe Permiere</w:t>
      </w:r>
      <w:r w:rsidR="00BD30E1">
        <w:tab/>
      </w:r>
      <w:r w:rsidR="00BD30E1">
        <w:tab/>
        <w:t>Audacity</w:t>
      </w:r>
    </w:p>
    <w:p w:rsidR="00C971FD" w:rsidRDefault="002A297F" w:rsidP="00C971FD">
      <w:pPr>
        <w:pStyle w:val="Quote"/>
      </w:pPr>
      <w:r>
        <w:t>Adobe After Effects</w:t>
      </w:r>
      <w:r w:rsidR="00C971FD">
        <w:tab/>
        <w:t>Coral Draw</w:t>
      </w:r>
      <w:r w:rsidR="00AD655E">
        <w:tab/>
      </w:r>
      <w:r w:rsidR="00270B44">
        <w:tab/>
      </w:r>
      <w:r w:rsidR="00AD655E">
        <w:t>Sound Forge</w:t>
      </w:r>
      <w:r w:rsidR="00017C69">
        <w:tab/>
      </w:r>
      <w:r w:rsidR="00270B44">
        <w:tab/>
      </w:r>
      <w:r w:rsidR="00BD30E1">
        <w:t>Zbrush</w:t>
      </w:r>
    </w:p>
    <w:p w:rsidR="00C971FD" w:rsidRDefault="00C971FD" w:rsidP="00C971FD">
      <w:pPr>
        <w:pStyle w:val="Quote"/>
      </w:pPr>
      <w:r>
        <w:t>Adobe Flash</w:t>
      </w:r>
      <w:r>
        <w:tab/>
      </w:r>
      <w:r w:rsidR="00270B44">
        <w:tab/>
      </w:r>
      <w:r>
        <w:t xml:space="preserve">Adobe </w:t>
      </w:r>
      <w:r w:rsidR="002A297F">
        <w:t>Indesign</w:t>
      </w:r>
      <w:r>
        <w:tab/>
      </w:r>
      <w:r w:rsidR="00AF5096">
        <w:tab/>
        <w:t>Adobe Edge reflow</w:t>
      </w:r>
      <w:r w:rsidR="00C80E28">
        <w:tab/>
        <w:t>3D Max</w:t>
      </w:r>
      <w:r w:rsidR="00C80E28">
        <w:tab/>
      </w:r>
    </w:p>
    <w:p w:rsidR="00C971FD" w:rsidRDefault="00C971FD" w:rsidP="00C971FD">
      <w:pPr>
        <w:pStyle w:val="Quote"/>
      </w:pPr>
      <w:r>
        <w:t>HTML</w:t>
      </w:r>
      <w:r w:rsidR="00111F14">
        <w:t>5</w:t>
      </w:r>
      <w:r>
        <w:t>/CSS</w:t>
      </w:r>
      <w:r>
        <w:tab/>
      </w:r>
      <w:r w:rsidR="00270B44">
        <w:tab/>
      </w:r>
      <w:r>
        <w:t>Adobe Dreamweaver</w:t>
      </w:r>
      <w:r>
        <w:tab/>
      </w:r>
      <w:r w:rsidR="00906ADD">
        <w:tab/>
      </w:r>
      <w:r w:rsidR="00270B44">
        <w:tab/>
      </w:r>
    </w:p>
    <w:p w:rsidR="00C971FD" w:rsidRDefault="00C971FD" w:rsidP="003201D5">
      <w:pPr>
        <w:pStyle w:val="Quote"/>
      </w:pPr>
    </w:p>
    <w:p w:rsidR="00737539" w:rsidRDefault="00556F80" w:rsidP="003201D5">
      <w:pPr>
        <w:pStyle w:val="Quote"/>
        <w:rPr>
          <w:b/>
        </w:rPr>
      </w:pPr>
      <w:r>
        <w:rPr>
          <w:b/>
        </w:rPr>
        <w:t xml:space="preserve">PROFESSIONAL EXPERIENCE </w:t>
      </w:r>
    </w:p>
    <w:p w:rsidR="00741945" w:rsidRDefault="00741945" w:rsidP="00741945">
      <w:pPr>
        <w:pStyle w:val="Quote"/>
        <w:rPr>
          <w:sz w:val="28"/>
        </w:rPr>
      </w:pPr>
      <w:r>
        <w:rPr>
          <w:sz w:val="28"/>
        </w:rPr>
        <w:t>GrandOpinion</w:t>
      </w:r>
      <w:r w:rsidR="00FD651E">
        <w:rPr>
          <w:sz w:val="28"/>
        </w:rPr>
        <w:t>.com</w:t>
      </w:r>
      <w:r w:rsidRPr="003201D5">
        <w:rPr>
          <w:sz w:val="28"/>
        </w:rPr>
        <w:t xml:space="preserve"> (</w:t>
      </w:r>
      <w:r>
        <w:rPr>
          <w:sz w:val="28"/>
        </w:rPr>
        <w:t>J</w:t>
      </w:r>
      <w:r w:rsidR="002B27AF">
        <w:rPr>
          <w:sz w:val="28"/>
        </w:rPr>
        <w:t>une</w:t>
      </w:r>
      <w:r>
        <w:rPr>
          <w:sz w:val="28"/>
        </w:rPr>
        <w:t>2015</w:t>
      </w:r>
      <w:r w:rsidRPr="003201D5">
        <w:rPr>
          <w:sz w:val="28"/>
        </w:rPr>
        <w:t xml:space="preserve"> - Continue) - Sr. </w:t>
      </w:r>
      <w:r>
        <w:rPr>
          <w:sz w:val="28"/>
        </w:rPr>
        <w:t xml:space="preserve">UX/UI Designer and </w:t>
      </w:r>
      <w:r w:rsidRPr="003201D5">
        <w:rPr>
          <w:sz w:val="28"/>
        </w:rPr>
        <w:t>Visualizer </w:t>
      </w:r>
    </w:p>
    <w:p w:rsidR="00980DD5" w:rsidRDefault="00980DD5" w:rsidP="00980DD5">
      <w:pPr>
        <w:rPr>
          <w:i/>
        </w:rPr>
      </w:pPr>
      <w:r w:rsidRPr="00980DD5">
        <w:rPr>
          <w:i/>
        </w:rPr>
        <w:t>Part time Working with GO</w:t>
      </w:r>
    </w:p>
    <w:p w:rsidR="00885FD5" w:rsidRDefault="00885FD5" w:rsidP="00885FD5">
      <w:pPr>
        <w:pStyle w:val="Quote"/>
        <w:rPr>
          <w:b/>
        </w:rPr>
      </w:pPr>
      <w:r w:rsidRPr="003201D5">
        <w:rPr>
          <w:b/>
        </w:rPr>
        <w:t>Responsibilities:</w:t>
      </w:r>
    </w:p>
    <w:p w:rsidR="00885FD5" w:rsidRDefault="00885FD5" w:rsidP="00885FD5">
      <w:pPr>
        <w:pStyle w:val="Quote"/>
        <w:numPr>
          <w:ilvl w:val="0"/>
          <w:numId w:val="4"/>
        </w:numPr>
      </w:pPr>
      <w:r>
        <w:t xml:space="preserve">HTML 5 responsive design </w:t>
      </w:r>
      <w:r w:rsidR="005B3466">
        <w:t xml:space="preserve">, </w:t>
      </w:r>
      <w:r>
        <w:t xml:space="preserve">print </w:t>
      </w:r>
      <w:r w:rsidR="005B3466">
        <w:t xml:space="preserve">and web </w:t>
      </w:r>
      <w:r>
        <w:t xml:space="preserve">advertise material </w:t>
      </w:r>
      <w:r w:rsidR="00822C71">
        <w:t>.</w:t>
      </w:r>
    </w:p>
    <w:p w:rsidR="00885FD5" w:rsidRPr="00980DD5" w:rsidRDefault="00885FD5" w:rsidP="00980DD5">
      <w:pPr>
        <w:rPr>
          <w:i/>
        </w:rPr>
      </w:pPr>
    </w:p>
    <w:p w:rsidR="00D42C06" w:rsidRPr="003201D5" w:rsidRDefault="00CD3C7D" w:rsidP="00D42C06">
      <w:pPr>
        <w:pStyle w:val="Quote"/>
        <w:rPr>
          <w:sz w:val="28"/>
        </w:rPr>
      </w:pPr>
      <w:r>
        <w:rPr>
          <w:sz w:val="28"/>
        </w:rPr>
        <w:t>YAMUNIX</w:t>
      </w:r>
      <w:r w:rsidR="00D42C06" w:rsidRPr="003201D5">
        <w:rPr>
          <w:sz w:val="28"/>
        </w:rPr>
        <w:t xml:space="preserve"> (</w:t>
      </w:r>
      <w:r>
        <w:rPr>
          <w:sz w:val="28"/>
        </w:rPr>
        <w:t>Jan2015</w:t>
      </w:r>
      <w:r w:rsidR="00D42C06" w:rsidRPr="003201D5">
        <w:rPr>
          <w:sz w:val="28"/>
        </w:rPr>
        <w:t xml:space="preserve"> - Continue) - Sr. </w:t>
      </w:r>
      <w:r w:rsidR="00E779B7">
        <w:rPr>
          <w:sz w:val="28"/>
        </w:rPr>
        <w:t xml:space="preserve">UX/UI Designer and </w:t>
      </w:r>
      <w:r w:rsidR="00D42C06" w:rsidRPr="003201D5">
        <w:rPr>
          <w:sz w:val="28"/>
        </w:rPr>
        <w:t>Visualizer </w:t>
      </w:r>
    </w:p>
    <w:p w:rsidR="00D42C06" w:rsidRDefault="0058489C" w:rsidP="003201D5">
      <w:pPr>
        <w:pStyle w:val="Quote"/>
        <w:rPr>
          <w:b/>
        </w:rPr>
      </w:pPr>
      <w:r w:rsidRPr="003201D5">
        <w:rPr>
          <w:b/>
        </w:rPr>
        <w:lastRenderedPageBreak/>
        <w:t>Responsibilities:</w:t>
      </w:r>
    </w:p>
    <w:p w:rsidR="0058489C" w:rsidRDefault="0058489C" w:rsidP="0058489C">
      <w:pPr>
        <w:pStyle w:val="Quote"/>
        <w:numPr>
          <w:ilvl w:val="0"/>
          <w:numId w:val="4"/>
        </w:numPr>
      </w:pPr>
      <w:r w:rsidRPr="003201D5">
        <w:t>Explaining design concepts and ideas to clients and colleagues.</w:t>
      </w:r>
    </w:p>
    <w:p w:rsidR="00D038A9" w:rsidRPr="00D038A9" w:rsidRDefault="00D038A9" w:rsidP="00D038A9">
      <w:pPr>
        <w:pStyle w:val="Quote"/>
        <w:numPr>
          <w:ilvl w:val="0"/>
          <w:numId w:val="4"/>
        </w:numPr>
      </w:pPr>
      <w:r w:rsidRPr="003201D5">
        <w:t>Developing design briefs.</w:t>
      </w:r>
    </w:p>
    <w:p w:rsidR="008931CF" w:rsidRPr="008931CF" w:rsidRDefault="008931CF" w:rsidP="008931CF">
      <w:pPr>
        <w:pStyle w:val="Quote"/>
        <w:numPr>
          <w:ilvl w:val="0"/>
          <w:numId w:val="4"/>
        </w:numPr>
      </w:pPr>
      <w:r w:rsidRPr="003201D5">
        <w:t xml:space="preserve">Android </w:t>
      </w:r>
      <w:r>
        <w:t xml:space="preserve">and IOS apps </w:t>
      </w:r>
      <w:r w:rsidRPr="003201D5">
        <w:t>UX Design,  Android Apps Design, EDM , and Web Promotional Material </w:t>
      </w:r>
    </w:p>
    <w:p w:rsidR="0058489C" w:rsidRPr="003201D5" w:rsidRDefault="0058489C" w:rsidP="0058489C">
      <w:pPr>
        <w:pStyle w:val="Quote"/>
        <w:numPr>
          <w:ilvl w:val="0"/>
          <w:numId w:val="4"/>
        </w:numPr>
      </w:pPr>
      <w:r w:rsidRPr="003201D5">
        <w:t>Providing graphical support for websites and social media.</w:t>
      </w:r>
    </w:p>
    <w:p w:rsidR="0058489C" w:rsidRPr="003201D5" w:rsidRDefault="0058489C" w:rsidP="0058489C">
      <w:pPr>
        <w:pStyle w:val="Quote"/>
        <w:numPr>
          <w:ilvl w:val="0"/>
          <w:numId w:val="4"/>
        </w:numPr>
      </w:pPr>
      <w:r w:rsidRPr="003201D5">
        <w:t>Designing and creating a wide variety of graphic art and promotional material.</w:t>
      </w:r>
    </w:p>
    <w:p w:rsidR="0058489C" w:rsidRPr="003201D5" w:rsidRDefault="0058489C" w:rsidP="0058489C">
      <w:pPr>
        <w:pStyle w:val="Quote"/>
        <w:numPr>
          <w:ilvl w:val="0"/>
          <w:numId w:val="4"/>
        </w:numPr>
      </w:pPr>
      <w:r w:rsidRPr="003201D5">
        <w:t>Creating integrated design projects across both online and offline outputs.</w:t>
      </w:r>
    </w:p>
    <w:p w:rsidR="0058489C" w:rsidRPr="003201D5" w:rsidRDefault="0058489C" w:rsidP="0058489C">
      <w:pPr>
        <w:pStyle w:val="Quote"/>
        <w:numPr>
          <w:ilvl w:val="0"/>
          <w:numId w:val="4"/>
        </w:numPr>
      </w:pPr>
      <w:r w:rsidRPr="003201D5">
        <w:t>Working on presentations, leaflets, trade-marks, marketing materials and banner designs.</w:t>
      </w:r>
    </w:p>
    <w:p w:rsidR="0058489C" w:rsidRPr="0058489C" w:rsidRDefault="0058489C" w:rsidP="0058489C">
      <w:pPr>
        <w:pStyle w:val="Quote"/>
        <w:numPr>
          <w:ilvl w:val="0"/>
          <w:numId w:val="4"/>
        </w:numPr>
      </w:pPr>
      <w:r w:rsidRPr="003201D5">
        <w:t>Producing accurate and high-quality design work.</w:t>
      </w:r>
    </w:p>
    <w:p w:rsidR="0058489C" w:rsidRPr="0058489C" w:rsidRDefault="0058489C" w:rsidP="0058489C"/>
    <w:p w:rsidR="00743EB5" w:rsidRPr="003201D5" w:rsidRDefault="003B4C38" w:rsidP="003201D5">
      <w:pPr>
        <w:pStyle w:val="Quote"/>
        <w:rPr>
          <w:sz w:val="28"/>
        </w:rPr>
      </w:pPr>
      <w:r w:rsidRPr="003201D5">
        <w:rPr>
          <w:sz w:val="28"/>
        </w:rPr>
        <w:t xml:space="preserve">HCL Infosystems Ltd. (R&amp;D) (June 2011 - </w:t>
      </w:r>
      <w:r w:rsidR="00D42C06">
        <w:rPr>
          <w:sz w:val="28"/>
        </w:rPr>
        <w:t>Dec 2015</w:t>
      </w:r>
      <w:r w:rsidRPr="003201D5">
        <w:rPr>
          <w:sz w:val="28"/>
        </w:rPr>
        <w:t>) - Sr. Graphic Designer/ Visualizer </w:t>
      </w:r>
    </w:p>
    <w:p w:rsidR="003B4C38" w:rsidRPr="003201D5" w:rsidRDefault="003B4C38" w:rsidP="003201D5">
      <w:pPr>
        <w:pStyle w:val="Quote"/>
        <w:rPr>
          <w:sz w:val="28"/>
        </w:rPr>
      </w:pPr>
      <w:r w:rsidRPr="003201D5">
        <w:rPr>
          <w:sz w:val="28"/>
        </w:rPr>
        <w:t>Cyber Media Services Ltd. (2008 - 2011) - Sr. Multimedia Designer </w:t>
      </w:r>
    </w:p>
    <w:p w:rsidR="003B4C38" w:rsidRPr="003201D5" w:rsidRDefault="003B4C38" w:rsidP="003201D5">
      <w:pPr>
        <w:pStyle w:val="Quote"/>
        <w:rPr>
          <w:sz w:val="28"/>
        </w:rPr>
      </w:pPr>
      <w:r w:rsidRPr="003201D5">
        <w:rPr>
          <w:sz w:val="28"/>
        </w:rPr>
        <w:t>Cyber Media Digital Ltd. (2005 - 2007)- Multimedia Designer </w:t>
      </w:r>
    </w:p>
    <w:p w:rsidR="003B4C38" w:rsidRDefault="003B4C38" w:rsidP="003201D5">
      <w:pPr>
        <w:pStyle w:val="Quote"/>
      </w:pPr>
      <w:r w:rsidRPr="003201D5">
        <w:t>- CD Interface and Print Material Design </w:t>
      </w:r>
    </w:p>
    <w:p w:rsidR="007E545E" w:rsidRPr="007E545E" w:rsidRDefault="007E545E" w:rsidP="007E545E"/>
    <w:p w:rsidR="003B4C38" w:rsidRPr="00362542" w:rsidRDefault="003B4C38" w:rsidP="003201D5">
      <w:pPr>
        <w:pStyle w:val="Quote"/>
        <w:rPr>
          <w:sz w:val="28"/>
        </w:rPr>
      </w:pPr>
      <w:r w:rsidRPr="00362542">
        <w:rPr>
          <w:sz w:val="28"/>
        </w:rPr>
        <w:t>Crystal Hues Ltd. (2002-2005) - Graphic/Web Designer </w:t>
      </w:r>
    </w:p>
    <w:p w:rsidR="003B4C38" w:rsidRDefault="003B4C38" w:rsidP="003201D5">
      <w:pPr>
        <w:pStyle w:val="Quote"/>
      </w:pPr>
      <w:r w:rsidRPr="003201D5">
        <w:t>-  Web Site, CD Presentation and Print Design </w:t>
      </w:r>
    </w:p>
    <w:p w:rsidR="00563F1B" w:rsidRDefault="00563F1B" w:rsidP="00563F1B">
      <w:pPr>
        <w:spacing w:after="0" w:line="240" w:lineRule="auto"/>
        <w:rPr>
          <w:rStyle w:val="Emphasis"/>
          <w:sz w:val="28"/>
          <w:szCs w:val="28"/>
        </w:rPr>
      </w:pPr>
      <w:r w:rsidRPr="0086233C">
        <w:rPr>
          <w:rStyle w:val="Emphasis"/>
          <w:sz w:val="28"/>
          <w:szCs w:val="28"/>
        </w:rPr>
        <w:t xml:space="preserve">Projects with </w:t>
      </w:r>
      <w:r>
        <w:rPr>
          <w:rStyle w:val="Emphasis"/>
          <w:sz w:val="28"/>
          <w:szCs w:val="28"/>
        </w:rPr>
        <w:t>YAMUNIX</w:t>
      </w:r>
    </w:p>
    <w:p w:rsidR="00A97C43" w:rsidRDefault="00A97C43" w:rsidP="00A97C43">
      <w:pPr>
        <w:spacing w:after="0" w:line="240" w:lineRule="auto"/>
        <w:rPr>
          <w:rStyle w:val="Emphasis"/>
          <w:b/>
        </w:rPr>
      </w:pPr>
    </w:p>
    <w:p w:rsidR="00563F1B" w:rsidRPr="0086233C" w:rsidRDefault="00563F1B" w:rsidP="00563F1B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 xml:space="preserve">Project: </w:t>
      </w:r>
      <w:r>
        <w:rPr>
          <w:rStyle w:val="Emphasis"/>
          <w:b/>
        </w:rPr>
        <w:t>Kids Learn ABC</w:t>
      </w:r>
      <w:r w:rsidR="008B4B22" w:rsidRPr="008B4B22">
        <w:rPr>
          <w:rStyle w:val="Emphasis"/>
          <w:b/>
          <w:color w:val="548DD4" w:themeColor="text2" w:themeTint="99"/>
          <w:sz w:val="20"/>
        </w:rPr>
        <w:t xml:space="preserve"> </w:t>
      </w:r>
      <w:r w:rsidR="008B4B22">
        <w:rPr>
          <w:rStyle w:val="Emphasis"/>
          <w:b/>
          <w:color w:val="548DD4" w:themeColor="text2" w:themeTint="99"/>
          <w:sz w:val="20"/>
        </w:rPr>
        <w:t>Live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android</w:t>
      </w:r>
    </w:p>
    <w:p w:rsidR="00563F1B" w:rsidRDefault="00563F1B" w:rsidP="00563F1B"/>
    <w:p w:rsidR="006A334D" w:rsidRPr="0086233C" w:rsidRDefault="006A334D" w:rsidP="006A334D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 xml:space="preserve">Project: </w:t>
      </w:r>
      <w:r w:rsidR="00997870">
        <w:rPr>
          <w:rStyle w:val="Emphasis"/>
          <w:b/>
        </w:rPr>
        <w:t>Reminder App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iOS and An</w:t>
      </w:r>
      <w:r w:rsidR="007538DB">
        <w:rPr>
          <w:rStyle w:val="Emphasis"/>
          <w:b/>
        </w:rPr>
        <w:t>d</w:t>
      </w:r>
      <w:r w:rsidR="00067D39">
        <w:rPr>
          <w:rStyle w:val="Emphasis"/>
          <w:b/>
        </w:rPr>
        <w:t>roid</w:t>
      </w:r>
    </w:p>
    <w:p w:rsidR="006A334D" w:rsidRDefault="006A334D" w:rsidP="00563F1B"/>
    <w:p w:rsidR="00067D39" w:rsidRPr="0086233C" w:rsidRDefault="00A06048" w:rsidP="00067D39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 xml:space="preserve">Project: </w:t>
      </w:r>
      <w:r w:rsidR="006E6A97">
        <w:rPr>
          <w:rStyle w:val="Emphasis"/>
          <w:b/>
        </w:rPr>
        <w:t>Coupon</w:t>
      </w:r>
      <w:r>
        <w:rPr>
          <w:rStyle w:val="Emphasis"/>
          <w:b/>
        </w:rPr>
        <w:t xml:space="preserve"> App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</w:t>
      </w:r>
      <w:r w:rsidR="00067D39" w:rsidRPr="00414536">
        <w:rPr>
          <w:rStyle w:val="Emphasis"/>
          <w:b/>
        </w:rPr>
        <w:t>UX Design</w:t>
      </w:r>
      <w:r w:rsidR="00067D39">
        <w:rPr>
          <w:rStyle w:val="Emphasis"/>
          <w:b/>
        </w:rPr>
        <w:t xml:space="preserve"> for IOS and An</w:t>
      </w:r>
      <w:r w:rsidR="00CA4683">
        <w:rPr>
          <w:rStyle w:val="Emphasis"/>
          <w:b/>
        </w:rPr>
        <w:t>d</w:t>
      </w:r>
      <w:r w:rsidR="00067D39">
        <w:rPr>
          <w:rStyle w:val="Emphasis"/>
          <w:b/>
        </w:rPr>
        <w:t>roid</w:t>
      </w:r>
    </w:p>
    <w:p w:rsidR="00A06048" w:rsidRPr="0086233C" w:rsidRDefault="00A06048" w:rsidP="00A06048">
      <w:pPr>
        <w:spacing w:after="0" w:line="240" w:lineRule="auto"/>
        <w:rPr>
          <w:rStyle w:val="Emphasis"/>
          <w:sz w:val="28"/>
          <w:szCs w:val="28"/>
        </w:rPr>
      </w:pPr>
    </w:p>
    <w:p w:rsidR="00A06048" w:rsidRDefault="00A06048" w:rsidP="00563F1B"/>
    <w:p w:rsidR="008F6DBB" w:rsidRPr="0086233C" w:rsidRDefault="008F6DBB" w:rsidP="008F6DBB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lastRenderedPageBreak/>
        <w:t xml:space="preserve">Project: </w:t>
      </w:r>
      <w:r>
        <w:rPr>
          <w:rStyle w:val="Emphasis"/>
          <w:b/>
        </w:rPr>
        <w:t>Gym</w:t>
      </w:r>
      <w:r w:rsidR="001D5F9B">
        <w:rPr>
          <w:rStyle w:val="Emphasis"/>
          <w:b/>
        </w:rPr>
        <w:t xml:space="preserve"> Trainer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iOS</w:t>
      </w:r>
    </w:p>
    <w:p w:rsidR="008F6DBB" w:rsidRDefault="008F6DBB" w:rsidP="00563F1B"/>
    <w:p w:rsidR="00CF1EF1" w:rsidRPr="0086233C" w:rsidRDefault="00CF1EF1" w:rsidP="00CF1EF1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 xml:space="preserve">Project: </w:t>
      </w:r>
      <w:r>
        <w:rPr>
          <w:rStyle w:val="Emphasis"/>
          <w:b/>
        </w:rPr>
        <w:t>Hotel Rooms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</w:t>
      </w:r>
      <w:r w:rsidR="007538DB">
        <w:rPr>
          <w:rStyle w:val="Emphasis"/>
          <w:b/>
        </w:rPr>
        <w:t>A</w:t>
      </w:r>
      <w:r w:rsidR="00067D39">
        <w:rPr>
          <w:rStyle w:val="Emphasis"/>
          <w:b/>
        </w:rPr>
        <w:t>ndroid</w:t>
      </w:r>
    </w:p>
    <w:p w:rsidR="00CF1EF1" w:rsidRDefault="00CF1EF1" w:rsidP="00563F1B"/>
    <w:p w:rsidR="00563F1B" w:rsidRPr="0086233C" w:rsidRDefault="00563F1B" w:rsidP="00563F1B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 xml:space="preserve">Project: </w:t>
      </w:r>
      <w:r>
        <w:rPr>
          <w:rStyle w:val="Emphasis"/>
          <w:b/>
        </w:rPr>
        <w:t>Kids Learn Numbers</w:t>
      </w:r>
      <w:r w:rsidR="008B4B22">
        <w:rPr>
          <w:rStyle w:val="Emphasis"/>
          <w:b/>
        </w:rPr>
        <w:t xml:space="preserve"> </w:t>
      </w:r>
      <w:r w:rsidR="008B4B22">
        <w:rPr>
          <w:rStyle w:val="Emphasis"/>
          <w:b/>
          <w:color w:val="548DD4" w:themeColor="text2" w:themeTint="99"/>
          <w:sz w:val="20"/>
        </w:rPr>
        <w:t>Live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</w:t>
      </w:r>
      <w:r w:rsidR="007538DB">
        <w:rPr>
          <w:rStyle w:val="Emphasis"/>
          <w:b/>
        </w:rPr>
        <w:t>A</w:t>
      </w:r>
      <w:r w:rsidR="00067D39">
        <w:rPr>
          <w:rStyle w:val="Emphasis"/>
          <w:b/>
        </w:rPr>
        <w:t>ndroid</w:t>
      </w:r>
    </w:p>
    <w:p w:rsidR="00563F1B" w:rsidRDefault="00563F1B" w:rsidP="00563F1B"/>
    <w:p w:rsidR="00563F1B" w:rsidRPr="0086233C" w:rsidRDefault="00563F1B" w:rsidP="00563F1B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 xml:space="preserve">Project: </w:t>
      </w:r>
      <w:r>
        <w:rPr>
          <w:rStyle w:val="Emphasis"/>
          <w:b/>
        </w:rPr>
        <w:t>Kids Write ABC</w:t>
      </w:r>
      <w:r w:rsidR="008B4B22" w:rsidRPr="008B4B22">
        <w:rPr>
          <w:rStyle w:val="Emphasis"/>
          <w:b/>
          <w:color w:val="548DD4" w:themeColor="text2" w:themeTint="99"/>
          <w:sz w:val="20"/>
        </w:rPr>
        <w:t xml:space="preserve"> </w:t>
      </w:r>
      <w:r w:rsidR="008B4B22">
        <w:rPr>
          <w:rStyle w:val="Emphasis"/>
          <w:b/>
          <w:color w:val="548DD4" w:themeColor="text2" w:themeTint="99"/>
          <w:sz w:val="20"/>
        </w:rPr>
        <w:t>Live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</w:t>
      </w:r>
      <w:r w:rsidR="007538DB">
        <w:rPr>
          <w:rStyle w:val="Emphasis"/>
          <w:b/>
        </w:rPr>
        <w:t>A</w:t>
      </w:r>
      <w:r w:rsidR="00067D39">
        <w:rPr>
          <w:rStyle w:val="Emphasis"/>
          <w:b/>
        </w:rPr>
        <w:t>ndroid</w:t>
      </w:r>
    </w:p>
    <w:p w:rsidR="00563F1B" w:rsidRDefault="00563F1B" w:rsidP="00563F1B"/>
    <w:p w:rsidR="00563F1B" w:rsidRDefault="00563F1B" w:rsidP="00563F1B">
      <w:pPr>
        <w:spacing w:after="0" w:line="240" w:lineRule="auto"/>
        <w:rPr>
          <w:rStyle w:val="Emphasis"/>
          <w:b/>
        </w:rPr>
      </w:pPr>
      <w:r w:rsidRPr="00414536">
        <w:rPr>
          <w:rStyle w:val="Emphasis"/>
          <w:b/>
        </w:rPr>
        <w:t xml:space="preserve">Project: </w:t>
      </w:r>
      <w:r>
        <w:rPr>
          <w:rStyle w:val="Emphasis"/>
          <w:b/>
        </w:rPr>
        <w:t>Kids Learn Spanish</w:t>
      </w:r>
      <w:r w:rsidR="008B4B22" w:rsidRPr="008B4B22">
        <w:rPr>
          <w:rStyle w:val="Emphasis"/>
          <w:b/>
          <w:color w:val="548DD4" w:themeColor="text2" w:themeTint="99"/>
          <w:sz w:val="20"/>
        </w:rPr>
        <w:t xml:space="preserve"> </w:t>
      </w:r>
      <w:r w:rsidR="008B4B22">
        <w:rPr>
          <w:rStyle w:val="Emphasis"/>
          <w:b/>
          <w:color w:val="548DD4" w:themeColor="text2" w:themeTint="99"/>
          <w:sz w:val="20"/>
        </w:rPr>
        <w:t>Live</w:t>
      </w:r>
    </w:p>
    <w:p w:rsidR="00563F1B" w:rsidRPr="0086233C" w:rsidRDefault="00563F1B" w:rsidP="00563F1B">
      <w:pPr>
        <w:spacing w:after="0" w:line="240" w:lineRule="auto"/>
        <w:rPr>
          <w:rStyle w:val="Emphasis"/>
          <w:sz w:val="28"/>
          <w:szCs w:val="28"/>
        </w:rPr>
      </w:pPr>
      <w:r w:rsidRPr="00414536">
        <w:rPr>
          <w:rStyle w:val="Emphasis"/>
          <w:b/>
        </w:rPr>
        <w:t>Role: UX Design</w:t>
      </w:r>
      <w:r w:rsidR="00067D39">
        <w:rPr>
          <w:rStyle w:val="Emphasis"/>
          <w:b/>
        </w:rPr>
        <w:t xml:space="preserve"> for </w:t>
      </w:r>
      <w:r w:rsidR="007538DB">
        <w:rPr>
          <w:rStyle w:val="Emphasis"/>
          <w:b/>
        </w:rPr>
        <w:t>A</w:t>
      </w:r>
      <w:r w:rsidR="00067D39">
        <w:rPr>
          <w:rStyle w:val="Emphasis"/>
          <w:b/>
        </w:rPr>
        <w:t>ndroid</w:t>
      </w:r>
    </w:p>
    <w:p w:rsidR="00563F1B" w:rsidRDefault="00563F1B" w:rsidP="00563F1B"/>
    <w:p w:rsidR="00AB382A" w:rsidRPr="0086233C" w:rsidRDefault="00AB382A" w:rsidP="00AB382A">
      <w:pPr>
        <w:spacing w:after="0" w:line="240" w:lineRule="auto"/>
        <w:rPr>
          <w:rStyle w:val="Emphasis"/>
          <w:sz w:val="28"/>
          <w:szCs w:val="28"/>
        </w:rPr>
      </w:pPr>
      <w:r w:rsidRPr="0086233C">
        <w:rPr>
          <w:rStyle w:val="Emphasis"/>
          <w:sz w:val="28"/>
          <w:szCs w:val="28"/>
        </w:rPr>
        <w:t>Projects with HCL</w:t>
      </w:r>
      <w:r w:rsidR="00706F0B" w:rsidRPr="0086233C">
        <w:rPr>
          <w:rStyle w:val="Emphasis"/>
          <w:sz w:val="28"/>
          <w:szCs w:val="28"/>
        </w:rPr>
        <w:t xml:space="preserve"> Infosystems Ltd.</w:t>
      </w:r>
    </w:p>
    <w:p w:rsidR="00AB382A" w:rsidRPr="00414536" w:rsidRDefault="00AB382A" w:rsidP="00AB382A">
      <w:pPr>
        <w:spacing w:after="0" w:line="240" w:lineRule="auto"/>
        <w:rPr>
          <w:rStyle w:val="Emphasis"/>
        </w:rPr>
      </w:pPr>
    </w:p>
    <w:p w:rsidR="00AB382A" w:rsidRPr="00414536" w:rsidRDefault="00AB382A" w:rsidP="00AB382A">
      <w:pPr>
        <w:spacing w:after="0" w:line="240" w:lineRule="auto"/>
        <w:rPr>
          <w:rStyle w:val="Emphasis"/>
        </w:rPr>
      </w:pPr>
      <w:r w:rsidRPr="00414536">
        <w:rPr>
          <w:rStyle w:val="Emphasis"/>
          <w:b/>
        </w:rPr>
        <w:t>Project: Nokia Life Tool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Pr="00414536">
        <w:rPr>
          <w:rStyle w:val="Emphasis"/>
        </w:rPr>
        <w:br/>
        <w:t xml:space="preserve">Nokia Life Tool is a SMS based utility android application. You can easily get information from server on topic like agriculture, Education, Entertainment, Healthcare, Devotional etc.  </w:t>
      </w:r>
    </w:p>
    <w:p w:rsidR="00AB382A" w:rsidRPr="00414536" w:rsidRDefault="00AB382A" w:rsidP="00AB382A">
      <w:pPr>
        <w:spacing w:after="0" w:line="240" w:lineRule="auto"/>
        <w:rPr>
          <w:rStyle w:val="Emphasis"/>
        </w:rPr>
      </w:pPr>
    </w:p>
    <w:p w:rsidR="00AB382A" w:rsidRPr="00414536" w:rsidRDefault="00AB382A" w:rsidP="00AB382A">
      <w:pPr>
        <w:spacing w:after="0" w:line="240" w:lineRule="auto"/>
        <w:rPr>
          <w:rStyle w:val="Emphasis"/>
        </w:rPr>
      </w:pPr>
      <w:r w:rsidRPr="00414536">
        <w:rPr>
          <w:rStyle w:val="Emphasis"/>
          <w:b/>
        </w:rPr>
        <w:t>Project: Cloud Based E-Learning Application (British Council)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Pr="00414536">
        <w:rPr>
          <w:rStyle w:val="Emphasis"/>
        </w:rPr>
        <w:br/>
        <w:t>Cloud based educational content is main feature in this application. Easy navigation ,fast connectivity and content control make  this app wonderful.</w:t>
      </w:r>
    </w:p>
    <w:p w:rsidR="00AB382A" w:rsidRPr="00414536" w:rsidRDefault="00AB382A" w:rsidP="00AB382A">
      <w:pPr>
        <w:spacing w:after="0" w:line="240" w:lineRule="auto"/>
        <w:rPr>
          <w:rStyle w:val="Emphasis"/>
        </w:rPr>
      </w:pPr>
    </w:p>
    <w:p w:rsidR="00AB382A" w:rsidRPr="00414536" w:rsidRDefault="00AB382A" w:rsidP="00AB382A">
      <w:pPr>
        <w:spacing w:after="0" w:line="240" w:lineRule="auto"/>
        <w:rPr>
          <w:rStyle w:val="Emphasis"/>
        </w:rPr>
      </w:pPr>
      <w:r w:rsidRPr="00414536">
        <w:rPr>
          <w:rStyle w:val="Emphasis"/>
          <w:b/>
        </w:rPr>
        <w:t>Project: Galatasaray Football Club Android Application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Pr="00414536">
        <w:rPr>
          <w:rStyle w:val="Emphasis"/>
        </w:rPr>
        <w:br/>
      </w:r>
      <w:r w:rsidR="006E757E">
        <w:rPr>
          <w:rStyle w:val="Emphasis"/>
        </w:rPr>
        <w:t>We</w:t>
      </w:r>
      <w:r w:rsidRPr="00414536">
        <w:rPr>
          <w:rStyle w:val="Emphasis"/>
        </w:rPr>
        <w:t xml:space="preserve"> can trace information  about club ,team, events and matches.</w:t>
      </w:r>
    </w:p>
    <w:p w:rsidR="00AB382A" w:rsidRPr="00414536" w:rsidRDefault="00AB382A" w:rsidP="00AB382A">
      <w:pPr>
        <w:spacing w:after="0" w:line="240" w:lineRule="auto"/>
        <w:rPr>
          <w:rStyle w:val="Emphasis"/>
        </w:rPr>
      </w:pPr>
    </w:p>
    <w:p w:rsidR="00AB382A" w:rsidRPr="00414536" w:rsidRDefault="00AB382A" w:rsidP="00AB382A">
      <w:pPr>
        <w:spacing w:after="0" w:line="240" w:lineRule="auto"/>
        <w:rPr>
          <w:rStyle w:val="Emphasis"/>
        </w:rPr>
      </w:pPr>
      <w:r w:rsidRPr="00414536">
        <w:rPr>
          <w:rStyle w:val="Emphasis"/>
          <w:b/>
        </w:rPr>
        <w:t>Project: Survey Android Application</w:t>
      </w:r>
      <w:r w:rsidRPr="00414536">
        <w:rPr>
          <w:rStyle w:val="Emphasis"/>
        </w:rPr>
        <w:t xml:space="preserve"> 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UX Design</w:t>
      </w:r>
      <w:r w:rsidRPr="00414536">
        <w:rPr>
          <w:rStyle w:val="Emphasis"/>
        </w:rPr>
        <w:br/>
        <w:t xml:space="preserve">By this application you can easily survey.  Your data is stored on the server, you can easily control Quiz . This app was developed for HCL Android tablets. </w:t>
      </w:r>
    </w:p>
    <w:p w:rsidR="00AB382A" w:rsidRPr="00414536" w:rsidRDefault="00AB382A" w:rsidP="00AB382A">
      <w:pPr>
        <w:spacing w:after="0" w:line="240" w:lineRule="auto"/>
        <w:rPr>
          <w:rStyle w:val="Emphasis"/>
        </w:rPr>
      </w:pPr>
    </w:p>
    <w:p w:rsidR="00AB382A" w:rsidRDefault="00AB382A" w:rsidP="00AB382A">
      <w:pPr>
        <w:spacing w:after="0" w:line="240" w:lineRule="auto"/>
        <w:rPr>
          <w:rStyle w:val="Emphasis"/>
        </w:rPr>
      </w:pPr>
      <w:r w:rsidRPr="00414536">
        <w:rPr>
          <w:rStyle w:val="Emphasis"/>
          <w:b/>
        </w:rPr>
        <w:t>Project: HCL Store Online</w:t>
      </w:r>
      <w:r w:rsidRPr="00414536">
        <w:rPr>
          <w:rStyle w:val="Emphasis"/>
        </w:rPr>
        <w:br/>
      </w:r>
      <w:r w:rsidRPr="00414536">
        <w:rPr>
          <w:rStyle w:val="Emphasis"/>
          <w:b/>
        </w:rPr>
        <w:t>Role: Graphic support for Products</w:t>
      </w:r>
      <w:r w:rsidRPr="00414536">
        <w:rPr>
          <w:rStyle w:val="Emphasis"/>
        </w:rPr>
        <w:br/>
        <w:t>Designed Products Banner, Offers, Informational Emailer etc.</w:t>
      </w:r>
    </w:p>
    <w:p w:rsidR="00FA5896" w:rsidRDefault="00FA5896" w:rsidP="00AB382A">
      <w:pPr>
        <w:spacing w:after="0" w:line="240" w:lineRule="auto"/>
        <w:rPr>
          <w:rStyle w:val="Emphasis"/>
        </w:rPr>
      </w:pPr>
    </w:p>
    <w:p w:rsidR="00FA5896" w:rsidRPr="007E545E" w:rsidRDefault="00FA5896" w:rsidP="00FA5896">
      <w:pPr>
        <w:pStyle w:val="Quote"/>
        <w:rPr>
          <w:b/>
        </w:rPr>
      </w:pPr>
      <w:r>
        <w:rPr>
          <w:b/>
        </w:rPr>
        <w:t xml:space="preserve">ACHIVEMENTS </w:t>
      </w:r>
    </w:p>
    <w:p w:rsidR="00FA5896" w:rsidRPr="003201D5" w:rsidRDefault="00FA5896" w:rsidP="00FA5896">
      <w:pPr>
        <w:pStyle w:val="Quote"/>
        <w:numPr>
          <w:ilvl w:val="0"/>
          <w:numId w:val="6"/>
        </w:numPr>
      </w:pPr>
      <w:r w:rsidRPr="003201D5">
        <w:t>Awarded for Galatasaray Android Project</w:t>
      </w:r>
    </w:p>
    <w:p w:rsidR="00FA5896" w:rsidRPr="003201D5" w:rsidRDefault="00FA5896" w:rsidP="00FA5896">
      <w:pPr>
        <w:pStyle w:val="Quote"/>
        <w:numPr>
          <w:ilvl w:val="0"/>
          <w:numId w:val="6"/>
        </w:numPr>
      </w:pPr>
      <w:r w:rsidRPr="003201D5">
        <w:t>Gold award for Encyclopedia Britannica </w:t>
      </w:r>
    </w:p>
    <w:p w:rsidR="00FA5896" w:rsidRPr="003201D5" w:rsidRDefault="00FA5896" w:rsidP="00FA5896">
      <w:pPr>
        <w:pStyle w:val="Quote"/>
        <w:numPr>
          <w:ilvl w:val="0"/>
          <w:numId w:val="6"/>
        </w:numPr>
      </w:pPr>
      <w:r w:rsidRPr="003201D5">
        <w:t>2 Time Best performance award for Printing Solution.  </w:t>
      </w:r>
    </w:p>
    <w:p w:rsidR="00903048" w:rsidRDefault="00903048" w:rsidP="003201D5">
      <w:pPr>
        <w:pStyle w:val="Quote"/>
        <w:rPr>
          <w:b/>
        </w:rPr>
      </w:pPr>
      <w:r>
        <w:rPr>
          <w:b/>
        </w:rPr>
        <w:lastRenderedPageBreak/>
        <w:t xml:space="preserve">WORK WITH FOLLOWING CLIENTS </w:t>
      </w:r>
    </w:p>
    <w:p w:rsidR="003B4C38" w:rsidRPr="003201D5" w:rsidRDefault="00903048" w:rsidP="003201D5">
      <w:pPr>
        <w:pStyle w:val="Quote"/>
      </w:pPr>
      <w:r w:rsidRPr="00903048">
        <w:t>NOKIA</w:t>
      </w:r>
      <w:r>
        <w:t>,</w:t>
      </w:r>
      <w:r w:rsidR="003B4C38" w:rsidRPr="003201D5">
        <w:t>ELI, Caption, BBC, Pearson, Encyclopedia Britannica, Quest, Technology Review, HP, HCl, Sahara, LG, CMDL, Global Services, Jolly - Learning, Numeric Power Systems Ltd., FICCI, GAIL, APEDA, PCP International, EROS Pharma, American Fair, GSP, Safe &amp; Secure, Xenitis Infotech, Ulead, Acer, Dorling Kindersley, Numeric, Sony, JK White, Cefino, GND, Yamaha, Noble Group of Companies, Sag Herbals, Ministry of External Affairs, Sonalika Tractor, Anergy Instruments and more... </w:t>
      </w:r>
    </w:p>
    <w:p w:rsidR="003B4C38" w:rsidRPr="00330C7F" w:rsidRDefault="003B4C38" w:rsidP="003201D5">
      <w:pPr>
        <w:pStyle w:val="Quote"/>
        <w:rPr>
          <w:b/>
        </w:rPr>
      </w:pPr>
      <w:r w:rsidRPr="00330C7F">
        <w:rPr>
          <w:b/>
        </w:rPr>
        <w:t>EDUCATION </w:t>
      </w:r>
    </w:p>
    <w:p w:rsidR="00330C7F" w:rsidRPr="00330C7F" w:rsidRDefault="00D3074C" w:rsidP="00330C7F">
      <w:pPr>
        <w:pStyle w:val="Quote"/>
        <w:numPr>
          <w:ilvl w:val="0"/>
          <w:numId w:val="8"/>
        </w:numPr>
      </w:pPr>
      <w:r>
        <w:t>B.Sc</w:t>
      </w:r>
      <w:r w:rsidR="003B4C38" w:rsidRPr="00330C7F">
        <w:t xml:space="preserve"> </w:t>
      </w:r>
      <w:r>
        <w:t xml:space="preserve">in Graphics and Multimedia </w:t>
      </w:r>
      <w:r w:rsidR="003B4C38" w:rsidRPr="00330C7F">
        <w:t xml:space="preserve">form </w:t>
      </w:r>
      <w:r w:rsidR="00DC3590" w:rsidRPr="00DC3590">
        <w:t xml:space="preserve">Shobhit University </w:t>
      </w:r>
      <w:r w:rsidR="003B4C38" w:rsidRPr="00330C7F">
        <w:t xml:space="preserve">in </w:t>
      </w:r>
      <w:r w:rsidR="00330C7F">
        <w:t>2013</w:t>
      </w:r>
    </w:p>
    <w:p w:rsidR="00330C7F" w:rsidRPr="00330C7F" w:rsidRDefault="00330C7F" w:rsidP="00330C7F">
      <w:pPr>
        <w:pStyle w:val="ListParagraph"/>
        <w:numPr>
          <w:ilvl w:val="0"/>
          <w:numId w:val="8"/>
        </w:numPr>
        <w:rPr>
          <w:i/>
        </w:rPr>
      </w:pPr>
      <w:r w:rsidRPr="00330C7F">
        <w:rPr>
          <w:i/>
        </w:rPr>
        <w:t>Bachelor of Commerce form MJP University in 1998 </w:t>
      </w:r>
    </w:p>
    <w:p w:rsidR="00044690" w:rsidRPr="00330C7F" w:rsidRDefault="00044690" w:rsidP="00044690">
      <w:pPr>
        <w:pStyle w:val="Quote"/>
        <w:numPr>
          <w:ilvl w:val="0"/>
          <w:numId w:val="8"/>
        </w:numPr>
      </w:pPr>
      <w:r w:rsidRPr="00330C7F">
        <w:t>1 year Avid editing training -2002 </w:t>
      </w:r>
    </w:p>
    <w:p w:rsidR="003B4C38" w:rsidRPr="00330C7F" w:rsidRDefault="003B4C38" w:rsidP="00330C7F">
      <w:pPr>
        <w:pStyle w:val="Quote"/>
        <w:numPr>
          <w:ilvl w:val="0"/>
          <w:numId w:val="8"/>
        </w:numPr>
      </w:pPr>
      <w:r w:rsidRPr="00330C7F">
        <w:t>2 years professional training with Pros Studio for broadcast editing and promos. (Professional training) -2001 </w:t>
      </w:r>
    </w:p>
    <w:p w:rsidR="00044690" w:rsidRDefault="00044690" w:rsidP="00044690">
      <w:pPr>
        <w:pStyle w:val="Quote"/>
        <w:numPr>
          <w:ilvl w:val="0"/>
          <w:numId w:val="8"/>
        </w:numPr>
      </w:pPr>
      <w:r w:rsidRPr="00330C7F">
        <w:t>Certified form Arena Multimedia Delhi  </w:t>
      </w:r>
      <w:r w:rsidR="00A937A1">
        <w:t>2000</w:t>
      </w:r>
    </w:p>
    <w:p w:rsidR="006B1C99" w:rsidRDefault="006B1C99" w:rsidP="006B1C99"/>
    <w:p w:rsidR="006B1C99" w:rsidRDefault="006B1C99" w:rsidP="006B1C99"/>
    <w:p w:rsidR="006B1C99" w:rsidRDefault="006B1C99" w:rsidP="006B1C99"/>
    <w:p w:rsidR="006B1C99" w:rsidRDefault="006B1C99" w:rsidP="006B1C99"/>
    <w:p w:rsidR="006B1C99" w:rsidRPr="006B1C99" w:rsidRDefault="006B1C99" w:rsidP="006B1C99"/>
    <w:p w:rsidR="006B1C99" w:rsidRPr="006B1C99" w:rsidRDefault="006B1C99" w:rsidP="006B1C99"/>
    <w:p w:rsidR="003B4C38" w:rsidRPr="003201D5" w:rsidRDefault="003B4C38" w:rsidP="003201D5">
      <w:pPr>
        <w:pStyle w:val="Quote"/>
      </w:pPr>
      <w:r w:rsidRPr="003201D5">
        <w:t>Date:………………………              </w:t>
      </w:r>
      <w:r w:rsidR="006B1C99">
        <w:tab/>
      </w:r>
      <w:r w:rsidR="006B1C99">
        <w:tab/>
      </w:r>
      <w:r w:rsidR="006B1C99">
        <w:tab/>
      </w:r>
      <w:r w:rsidR="006B1C99">
        <w:tab/>
      </w:r>
      <w:r w:rsidR="006B1C99">
        <w:tab/>
      </w:r>
      <w:r w:rsidR="006B1C99">
        <w:tab/>
      </w:r>
      <w:r w:rsidR="006B1C99">
        <w:tab/>
      </w:r>
      <w:r w:rsidRPr="003201D5">
        <w:t>Vineet Gahlot </w:t>
      </w:r>
    </w:p>
    <w:p w:rsidR="00AE1586" w:rsidRPr="003201D5" w:rsidRDefault="00AE1586" w:rsidP="003201D5">
      <w:pPr>
        <w:pStyle w:val="Quote"/>
      </w:pPr>
    </w:p>
    <w:sectPr w:rsidR="00AE1586" w:rsidRPr="003201D5" w:rsidSect="00AE1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E4B"/>
    <w:multiLevelType w:val="hybridMultilevel"/>
    <w:tmpl w:val="B0C85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13A95"/>
    <w:multiLevelType w:val="multilevel"/>
    <w:tmpl w:val="571E7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9068C"/>
    <w:multiLevelType w:val="hybridMultilevel"/>
    <w:tmpl w:val="9482C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57AA5"/>
    <w:multiLevelType w:val="hybridMultilevel"/>
    <w:tmpl w:val="2F32EC02"/>
    <w:lvl w:ilvl="0" w:tplc="BE44D770">
      <w:start w:val="1"/>
      <w:numFmt w:val="bullet"/>
      <w:lvlText w:val="–"/>
      <w:lvlJc w:val="left"/>
      <w:pPr>
        <w:tabs>
          <w:tab w:val="num" w:pos="722"/>
        </w:tabs>
        <w:ind w:left="722" w:hanging="360"/>
      </w:pPr>
      <w:rPr>
        <w:rFonts w:ascii="Arial Narrow" w:hAnsi="Arial Narrow" w:hint="default"/>
        <w:lang w:val="en-GB"/>
      </w:rPr>
    </w:lvl>
    <w:lvl w:ilvl="1" w:tplc="0409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4">
    <w:nsid w:val="5FF15FE6"/>
    <w:multiLevelType w:val="hybridMultilevel"/>
    <w:tmpl w:val="B2480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539FB"/>
    <w:multiLevelType w:val="hybridMultilevel"/>
    <w:tmpl w:val="1938BF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702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C31AC"/>
    <w:multiLevelType w:val="hybridMultilevel"/>
    <w:tmpl w:val="A6686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AB721D"/>
    <w:multiLevelType w:val="hybridMultilevel"/>
    <w:tmpl w:val="3332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4C38"/>
    <w:rsid w:val="0001334A"/>
    <w:rsid w:val="00017C69"/>
    <w:rsid w:val="0003421D"/>
    <w:rsid w:val="00044690"/>
    <w:rsid w:val="000602CA"/>
    <w:rsid w:val="0006607E"/>
    <w:rsid w:val="00067D39"/>
    <w:rsid w:val="0008745A"/>
    <w:rsid w:val="000D15FF"/>
    <w:rsid w:val="00111F14"/>
    <w:rsid w:val="00122736"/>
    <w:rsid w:val="0017175B"/>
    <w:rsid w:val="00182EAC"/>
    <w:rsid w:val="00186655"/>
    <w:rsid w:val="001D5F9B"/>
    <w:rsid w:val="001E571B"/>
    <w:rsid w:val="0020558F"/>
    <w:rsid w:val="00226A66"/>
    <w:rsid w:val="002464E9"/>
    <w:rsid w:val="00270B44"/>
    <w:rsid w:val="002A297F"/>
    <w:rsid w:val="002A478E"/>
    <w:rsid w:val="002B27AF"/>
    <w:rsid w:val="00301EFD"/>
    <w:rsid w:val="003201D5"/>
    <w:rsid w:val="00330C7F"/>
    <w:rsid w:val="00347567"/>
    <w:rsid w:val="00362542"/>
    <w:rsid w:val="00365E80"/>
    <w:rsid w:val="0037154B"/>
    <w:rsid w:val="003B4C38"/>
    <w:rsid w:val="003B7198"/>
    <w:rsid w:val="003F188B"/>
    <w:rsid w:val="00414536"/>
    <w:rsid w:val="0041531E"/>
    <w:rsid w:val="00440C30"/>
    <w:rsid w:val="00444242"/>
    <w:rsid w:val="00450C45"/>
    <w:rsid w:val="00472EA1"/>
    <w:rsid w:val="004B02B3"/>
    <w:rsid w:val="004C36F3"/>
    <w:rsid w:val="004D638E"/>
    <w:rsid w:val="004E3404"/>
    <w:rsid w:val="005071C1"/>
    <w:rsid w:val="00555C11"/>
    <w:rsid w:val="00556F80"/>
    <w:rsid w:val="00563F1B"/>
    <w:rsid w:val="0057227F"/>
    <w:rsid w:val="0058489C"/>
    <w:rsid w:val="005B3466"/>
    <w:rsid w:val="006A334D"/>
    <w:rsid w:val="006B1C99"/>
    <w:rsid w:val="006D218E"/>
    <w:rsid w:val="006E068B"/>
    <w:rsid w:val="006E6A97"/>
    <w:rsid w:val="006E757E"/>
    <w:rsid w:val="006F7727"/>
    <w:rsid w:val="00706F0B"/>
    <w:rsid w:val="00710668"/>
    <w:rsid w:val="00737539"/>
    <w:rsid w:val="00741945"/>
    <w:rsid w:val="00743EB5"/>
    <w:rsid w:val="007467D5"/>
    <w:rsid w:val="00746BB7"/>
    <w:rsid w:val="007538DB"/>
    <w:rsid w:val="007650B6"/>
    <w:rsid w:val="00770998"/>
    <w:rsid w:val="007A5ECA"/>
    <w:rsid w:val="007C3E23"/>
    <w:rsid w:val="007E545E"/>
    <w:rsid w:val="007F0408"/>
    <w:rsid w:val="008078A4"/>
    <w:rsid w:val="00815285"/>
    <w:rsid w:val="00816528"/>
    <w:rsid w:val="00822C71"/>
    <w:rsid w:val="00841B23"/>
    <w:rsid w:val="0086233C"/>
    <w:rsid w:val="00877C97"/>
    <w:rsid w:val="00885FD5"/>
    <w:rsid w:val="008931CF"/>
    <w:rsid w:val="008B4B22"/>
    <w:rsid w:val="008F6DBB"/>
    <w:rsid w:val="00903048"/>
    <w:rsid w:val="00906ADD"/>
    <w:rsid w:val="00944879"/>
    <w:rsid w:val="0095272B"/>
    <w:rsid w:val="00980DD5"/>
    <w:rsid w:val="00997870"/>
    <w:rsid w:val="009A3926"/>
    <w:rsid w:val="009A638F"/>
    <w:rsid w:val="009C7421"/>
    <w:rsid w:val="009E1448"/>
    <w:rsid w:val="009E6A89"/>
    <w:rsid w:val="009F054A"/>
    <w:rsid w:val="00A06048"/>
    <w:rsid w:val="00A378D6"/>
    <w:rsid w:val="00A937A1"/>
    <w:rsid w:val="00A97A42"/>
    <w:rsid w:val="00A97C43"/>
    <w:rsid w:val="00AB1B0D"/>
    <w:rsid w:val="00AB382A"/>
    <w:rsid w:val="00AC3F4A"/>
    <w:rsid w:val="00AD655E"/>
    <w:rsid w:val="00AE0430"/>
    <w:rsid w:val="00AE1586"/>
    <w:rsid w:val="00AE31C9"/>
    <w:rsid w:val="00AF5096"/>
    <w:rsid w:val="00B33FCC"/>
    <w:rsid w:val="00BB0067"/>
    <w:rsid w:val="00BC4689"/>
    <w:rsid w:val="00BD30E1"/>
    <w:rsid w:val="00C13F54"/>
    <w:rsid w:val="00C242A0"/>
    <w:rsid w:val="00C30CB4"/>
    <w:rsid w:val="00C40D77"/>
    <w:rsid w:val="00C55661"/>
    <w:rsid w:val="00C80E28"/>
    <w:rsid w:val="00C971FD"/>
    <w:rsid w:val="00CA4683"/>
    <w:rsid w:val="00CD3C7D"/>
    <w:rsid w:val="00CF02C6"/>
    <w:rsid w:val="00CF1EF1"/>
    <w:rsid w:val="00D038A9"/>
    <w:rsid w:val="00D3074C"/>
    <w:rsid w:val="00D42C06"/>
    <w:rsid w:val="00D47B6A"/>
    <w:rsid w:val="00D83FD1"/>
    <w:rsid w:val="00DC3590"/>
    <w:rsid w:val="00DD6B74"/>
    <w:rsid w:val="00DF701E"/>
    <w:rsid w:val="00E00FDE"/>
    <w:rsid w:val="00E15DAE"/>
    <w:rsid w:val="00E24C87"/>
    <w:rsid w:val="00E4317C"/>
    <w:rsid w:val="00E779B7"/>
    <w:rsid w:val="00E96910"/>
    <w:rsid w:val="00F05FAE"/>
    <w:rsid w:val="00F269CE"/>
    <w:rsid w:val="00F4459D"/>
    <w:rsid w:val="00F740A8"/>
    <w:rsid w:val="00F768DA"/>
    <w:rsid w:val="00FA5896"/>
    <w:rsid w:val="00FD651E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s1">
    <w:name w:val="cls1"/>
    <w:basedOn w:val="Normal"/>
    <w:rsid w:val="003B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cls0">
    <w:name w:val="cls0"/>
    <w:basedOn w:val="DefaultParagraphFont"/>
    <w:rsid w:val="003B4C38"/>
  </w:style>
  <w:style w:type="character" w:customStyle="1" w:styleId="cls2">
    <w:name w:val="cls2"/>
    <w:basedOn w:val="DefaultParagraphFont"/>
    <w:rsid w:val="003B4C38"/>
  </w:style>
  <w:style w:type="character" w:customStyle="1" w:styleId="cls3">
    <w:name w:val="cls3"/>
    <w:basedOn w:val="DefaultParagraphFont"/>
    <w:rsid w:val="003B4C38"/>
  </w:style>
  <w:style w:type="paragraph" w:styleId="NormalWeb">
    <w:name w:val="Normal (Web)"/>
    <w:basedOn w:val="Normal"/>
    <w:uiPriority w:val="99"/>
    <w:unhideWhenUsed/>
    <w:rsid w:val="003B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cls4">
    <w:name w:val="cls4"/>
    <w:basedOn w:val="DefaultParagraphFont"/>
    <w:rsid w:val="003B4C38"/>
  </w:style>
  <w:style w:type="character" w:customStyle="1" w:styleId="cls5">
    <w:name w:val="cls5"/>
    <w:basedOn w:val="DefaultParagraphFont"/>
    <w:rsid w:val="003B4C38"/>
  </w:style>
  <w:style w:type="character" w:customStyle="1" w:styleId="cls6">
    <w:name w:val="cls6"/>
    <w:basedOn w:val="DefaultParagraphFont"/>
    <w:rsid w:val="003B4C38"/>
  </w:style>
  <w:style w:type="paragraph" w:customStyle="1" w:styleId="cls9">
    <w:name w:val="cls9"/>
    <w:basedOn w:val="Normal"/>
    <w:rsid w:val="003B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cls7">
    <w:name w:val="cls7"/>
    <w:basedOn w:val="DefaultParagraphFont"/>
    <w:rsid w:val="003B4C38"/>
  </w:style>
  <w:style w:type="character" w:customStyle="1" w:styleId="cls8">
    <w:name w:val="cls8"/>
    <w:basedOn w:val="DefaultParagraphFont"/>
    <w:rsid w:val="003B4C38"/>
  </w:style>
  <w:style w:type="character" w:customStyle="1" w:styleId="cls10">
    <w:name w:val="cls10"/>
    <w:basedOn w:val="DefaultParagraphFont"/>
    <w:rsid w:val="003B4C38"/>
  </w:style>
  <w:style w:type="character" w:styleId="Hyperlink">
    <w:name w:val="Hyperlink"/>
    <w:basedOn w:val="DefaultParagraphFont"/>
    <w:uiPriority w:val="99"/>
    <w:unhideWhenUsed/>
    <w:rsid w:val="00FF534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4459D"/>
    <w:pPr>
      <w:spacing w:after="0" w:line="240" w:lineRule="auto"/>
    </w:pPr>
  </w:style>
  <w:style w:type="table" w:styleId="TableGrid">
    <w:name w:val="Table Grid"/>
    <w:basedOn w:val="TableNormal"/>
    <w:uiPriority w:val="59"/>
    <w:rsid w:val="004E3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C242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242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3F188B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43EB5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201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01D5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330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INEETGAHLO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7A4D-4A48-4DAF-A204-F169DCDC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Vineet</dc:creator>
  <cp:lastModifiedBy>Vineet</cp:lastModifiedBy>
  <cp:revision>39</cp:revision>
  <dcterms:created xsi:type="dcterms:W3CDTF">2015-06-10T06:59:00Z</dcterms:created>
  <dcterms:modified xsi:type="dcterms:W3CDTF">2015-10-15T11:12:00Z</dcterms:modified>
</cp:coreProperties>
</file>